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Załącznik nr 3 do </w:t>
      </w:r>
      <w:r w:rsidR="00A21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</w:p>
    <w:p w:rsidR="00107FEC" w:rsidRPr="00107FEC" w:rsidRDefault="00107FEC" w:rsidP="00107F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07FEC">
        <w:rPr>
          <w:rFonts w:ascii="Times New Roman" w:eastAsia="Times New Roman" w:hAnsi="Times New Roman" w:cs="Times New Roman"/>
          <w:sz w:val="18"/>
          <w:szCs w:val="18"/>
          <w:lang w:eastAsia="zh-CN"/>
        </w:rPr>
        <w:t>pieczęć firmowa wykonawcy</w:t>
      </w:r>
    </w:p>
    <w:p w:rsidR="00107FEC" w:rsidRPr="00107FEC" w:rsidRDefault="00107FEC" w:rsidP="00107FEC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6"/>
          <w:lang w:eastAsia="zh-CN"/>
        </w:rPr>
      </w:pPr>
    </w:p>
    <w:p w:rsidR="00107FEC" w:rsidRPr="00107FEC" w:rsidRDefault="00107FEC" w:rsidP="00107FE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hanging="720"/>
        <w:outlineLvl w:val="2"/>
        <w:rPr>
          <w:rFonts w:ascii="Cambria" w:eastAsia="Times New Roman" w:hAnsi="Cambria" w:cs="Times New Roman"/>
          <w:b/>
          <w:bCs/>
          <w:spacing w:val="20"/>
          <w:sz w:val="28"/>
          <w:szCs w:val="26"/>
          <w:lang w:eastAsia="zh-CN"/>
        </w:rPr>
      </w:pP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O POSIADANIU ODPOWIEDNICH DOKUMENTÓW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07FEC">
        <w:rPr>
          <w:rFonts w:ascii="Times New Roman" w:eastAsia="Times New Roman" w:hAnsi="Times New Roman" w:cs="Times New Roman"/>
          <w:sz w:val="16"/>
          <w:szCs w:val="16"/>
          <w:lang w:eastAsia="zh-CN"/>
        </w:rPr>
        <w:t>jeżeli prawo nakłada obowiązek posiadania takich dokumentów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MY, NIŻEJ PODPISANI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działając w imieniu i na rzecz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107FEC" w:rsidRPr="00107FEC" w:rsidRDefault="00107FEC" w:rsidP="00107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07FEC">
        <w:rPr>
          <w:rFonts w:ascii="Times New Roman" w:eastAsia="Times New Roman" w:hAnsi="Times New Roman" w:cs="Times New Roman"/>
          <w:sz w:val="16"/>
          <w:szCs w:val="16"/>
          <w:lang w:eastAsia="zh-CN"/>
        </w:rPr>
        <w:t>(nazwa (firma) dokładny adres Wykonawcy/Wykonawców; w przypadku składania oferty przez podmioty występujące wspólnie podać nazwy (firmy) i dokładne adresy wszystkich członków konsorcjum)</w:t>
      </w:r>
    </w:p>
    <w:p w:rsidR="00107FEC" w:rsidRPr="00107FEC" w:rsidRDefault="00107FEC" w:rsidP="00107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107FEC" w:rsidRPr="00107FEC" w:rsidRDefault="00107FEC" w:rsidP="00107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1) Oświadczamy, że przedstawione w naszej ofercie usługi posiadają wymagane prawem dopuszczenia na terenie RP.</w:t>
      </w:r>
    </w:p>
    <w:p w:rsidR="00107FEC" w:rsidRPr="00107FEC" w:rsidRDefault="00107FEC" w:rsidP="00107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Oświadczamy, że przedłożymy wyżej wymienione dokumenty na każde żądanie Zamawiającego, w terminie 3 dni od daty wezwania. </w:t>
      </w: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>Miejscowość i data:.......................................................</w:t>
      </w:r>
    </w:p>
    <w:p w:rsidR="00107FEC" w:rsidRP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AC3" w:rsidRPr="00107FEC" w:rsidRDefault="00A84AC3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107FEC" w:rsidRP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FEC" w:rsidRPr="00107FEC" w:rsidRDefault="00A84AC3" w:rsidP="00107FEC">
      <w:pPr>
        <w:tabs>
          <w:tab w:val="left" w:pos="891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6" style="position:absolute;left:0;text-align:left;z-index:251659264;visibility:visible" from="257.15pt,8.35pt" to="468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5WKQIAADsEAAAOAAAAZHJzL2Uyb0RvYy54bWysU8uO0zAU3SPxD5b3bZqQdtqo6QglLZsB&#10;Ks3wAa7tNNY4tmW7TQtiwYI/g//i2n1AYYMQWTh+3Ht87jnX8/tDJ9GeWye0KnE6HGHEFdVMqG2J&#10;PzytBlOMnCeKEakVL/GRO3y/ePli3puCZ7rVknGLAES5ojclbr03RZI42vKOuKE2XMFho21HPCzt&#10;NmGW9IDeySQbjSZJry0zVlPuHOzWp0O8iPhNw6l/3zSOeyRLDNx8HG0cN2FMFnNSbC0xraBnGuQf&#10;WHREKLj0ClUTT9DOij+gOkGtdrrxQ6q7RDeNoDzWANWko9+qeWyJ4bEWEMeZq0zu/8HSd/u1RYKB&#10;dxgp0oFF3798+0o/KvGMQFfntRRK6P6I0iBWb1wBOZVa21AuPahH86Dps0NKVy1RWx5JPx0NIMWM&#10;5CYlLJyBKzf9W80ghuy8jsodGtsFSNAEHaJBx6tB/OARhc1sMs2md2OM6OUsIcUl0Vjn33DdAW0H&#10;PgPtoB0pyP7BeaAOoZeQsK30SkgZ/ZcK9SWejbNxTHBQMguHIczZ7aaSFu1J6KD4BR0A7CbM6p1i&#10;EazlhC3Pc0+EPM0hXqqAB6UAnfPs1CKfZqPZcrqc5oM8mywH+aiuB69XVT6YrNK7cf2qrqo6/Ryo&#10;pXnRCsa4Cuwu7Zrmf9cO54dzarRrw15lSG7RY4lA9vKPpKOXwb5TI2w0O65tUCPYCh0ag8+vKTyB&#10;X9cx6uebX/wAAAD//wMAUEsDBBQABgAIAAAAIQDOGgqF3QAAAAkBAAAPAAAAZHJzL2Rvd25yZXYu&#10;eG1sTI/BTsMwEETvSPyDtUhcKuq0gQAhToWA3LhQQFy38ZJExOs0dtvA17OIAxx35ml2plhNrld7&#10;GkPn2cBinoAirr3tuDHw8lydXYEKEdli75kMfFKAVXl8VGBu/YGfaL+OjZIQDjkaaGMccq1D3ZLD&#10;MPcDsXjvfnQY5RwbbUc8SLjr9TJJMu2wY/nQ4kB3LdUf650zEKpX2lZfs3qWvKWNp+X2/vEBjTk9&#10;mW5vQEWa4h8MP/WlOpTSaeN3bIPqDVwszlNBxcguQQlwnWayZfMr6LLQ/xeU3wAAAP//AwBQSwEC&#10;LQAUAAYACAAAACEAtoM4kv4AAADhAQAAEwAAAAAAAAAAAAAAAAAAAAAAW0NvbnRlbnRfVHlwZXNd&#10;LnhtbFBLAQItABQABgAIAAAAIQA4/SH/1gAAAJQBAAALAAAAAAAAAAAAAAAAAC8BAABfcmVscy8u&#10;cmVsc1BLAQItABQABgAIAAAAIQBFaT5WKQIAADsEAAAOAAAAAAAAAAAAAAAAAC4CAABkcnMvZTJv&#10;RG9jLnhtbFBLAQItABQABgAIAAAAIQDOGgqF3QAAAAkBAAAPAAAAAAAAAAAAAAAAAIMEAABkcnMv&#10;ZG93bnJldi54bWxQSwUGAAAAAAQABADzAAAAjQUAAAAA&#10;"/>
        </w:pict>
      </w:r>
      <w:r w:rsidR="00107FEC"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107FEC" w:rsidRPr="00107FEC" w:rsidRDefault="00107FEC" w:rsidP="00107FEC">
      <w:pPr>
        <w:tabs>
          <w:tab w:val="left" w:pos="891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107FE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upoważnionego przedstawiciela wykonawcy)</w:t>
      </w:r>
    </w:p>
    <w:p w:rsidR="00107FEC" w:rsidRPr="00107FEC" w:rsidRDefault="00107FEC" w:rsidP="00107FEC">
      <w:pPr>
        <w:suppressAutoHyphens/>
        <w:autoSpaceDE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07FEC" w:rsidRPr="00107FEC" w:rsidRDefault="00107FEC" w:rsidP="00107F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13B5D" w:rsidRDefault="00813B5D"/>
    <w:sectPr w:rsidR="00813B5D" w:rsidSect="00D0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052"/>
    <w:rsid w:val="00107FEC"/>
    <w:rsid w:val="00454052"/>
    <w:rsid w:val="00813B5D"/>
    <w:rsid w:val="00A21484"/>
    <w:rsid w:val="00A84AC3"/>
    <w:rsid w:val="00D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5</cp:revision>
  <dcterms:created xsi:type="dcterms:W3CDTF">2021-03-18T12:50:00Z</dcterms:created>
  <dcterms:modified xsi:type="dcterms:W3CDTF">2021-04-02T08:25:00Z</dcterms:modified>
</cp:coreProperties>
</file>